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6ECD" w14:textId="77777777" w:rsidR="00353FC2" w:rsidRDefault="002537C8">
      <w:r>
        <w:t xml:space="preserve">Spinach </w:t>
      </w:r>
    </w:p>
    <w:p w14:paraId="1FB27967" w14:textId="77777777" w:rsidR="002537C8" w:rsidRDefault="002537C8">
      <w:r>
        <w:t>Kale</w:t>
      </w:r>
    </w:p>
    <w:p w14:paraId="1CE83079" w14:textId="77777777" w:rsidR="002537C8" w:rsidRDefault="002537C8">
      <w:r>
        <w:t>Lettuce leaf</w:t>
      </w:r>
    </w:p>
    <w:p w14:paraId="12985373" w14:textId="77777777" w:rsidR="002537C8" w:rsidRDefault="002537C8">
      <w:r>
        <w:t>Root</w:t>
      </w:r>
    </w:p>
    <w:p w14:paraId="78C60CCF" w14:textId="77777777" w:rsidR="002537C8" w:rsidRDefault="002537C8">
      <w:r>
        <w:t>Tree</w:t>
      </w:r>
    </w:p>
    <w:p w14:paraId="60E65D94" w14:textId="77777777" w:rsidR="002537C8" w:rsidRDefault="002537C8">
      <w:r>
        <w:t>Green</w:t>
      </w:r>
    </w:p>
    <w:p w14:paraId="00A0E4B1" w14:textId="77777777" w:rsidR="002537C8" w:rsidRDefault="002537C8">
      <w:r>
        <w:t>Bark</w:t>
      </w:r>
    </w:p>
    <w:p w14:paraId="3771F952" w14:textId="77777777" w:rsidR="002537C8" w:rsidRDefault="002537C8">
      <w:r>
        <w:t>Grow</w:t>
      </w:r>
      <w:bookmarkStart w:id="0" w:name="_GoBack"/>
      <w:bookmarkEnd w:id="0"/>
    </w:p>
    <w:sectPr w:rsidR="0025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C8"/>
    <w:rsid w:val="002537C8"/>
    <w:rsid w:val="0035127D"/>
    <w:rsid w:val="0042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DDF8"/>
  <w15:chartTrackingRefBased/>
  <w15:docId w15:val="{D54D1105-8A77-4124-8E25-6C6E7241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E38523128C947AA301F43736BE6E6" ma:contentTypeVersion="14" ma:contentTypeDescription="Create a new document." ma:contentTypeScope="" ma:versionID="228f310192fdab4df8a9ca659b88fd42">
  <xsd:schema xmlns:xsd="http://www.w3.org/2001/XMLSchema" xmlns:xs="http://www.w3.org/2001/XMLSchema" xmlns:p="http://schemas.microsoft.com/office/2006/metadata/properties" xmlns:ns3="9c3708a4-95a6-49b0-944c-c0d02858e5de" xmlns:ns4="9055cdae-1840-49d6-a30a-62fcdde927f2" targetNamespace="http://schemas.microsoft.com/office/2006/metadata/properties" ma:root="true" ma:fieldsID="229b9844ce4bc831651dc5f83abd3d17" ns3:_="" ns4:_="">
    <xsd:import namespace="9c3708a4-95a6-49b0-944c-c0d02858e5de"/>
    <xsd:import namespace="9055cdae-1840-49d6-a30a-62fcdde92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08a4-95a6-49b0-944c-c0d02858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5cdae-1840-49d6-a30a-62fcdde92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E0125-CEE5-4AB7-B111-82ED66FC8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08a4-95a6-49b0-944c-c0d02858e5de"/>
    <ds:schemaRef ds:uri="9055cdae-1840-49d6-a30a-62fcdde92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C3F80-56DC-46EC-9133-99D5CC44D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700FE-927D-48EA-8B7D-4EECACC1FE7B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055cdae-1840-49d6-a30a-62fcdde927f2"/>
    <ds:schemaRef ds:uri="9c3708a4-95a6-49b0-944c-c0d02858e5d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Dolan</dc:creator>
  <cp:keywords/>
  <dc:description/>
  <cp:lastModifiedBy>David Dolan</cp:lastModifiedBy>
  <cp:revision>1</cp:revision>
  <dcterms:created xsi:type="dcterms:W3CDTF">2023-07-12T14:43:00Z</dcterms:created>
  <dcterms:modified xsi:type="dcterms:W3CDTF">2023-07-12T14:45:00Z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0x0101001D6E38523128C947AA301F43736BE6E6</vt:lpwstr>
  </property>
</Properties>
</file>